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F262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12 мая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99" w:rsidRDefault="002C3599" w:rsidP="0054773C">
      <w:r>
        <w:separator/>
      </w:r>
    </w:p>
  </w:endnote>
  <w:endnote w:type="continuationSeparator" w:id="0">
    <w:p w:rsidR="002C3599" w:rsidRDefault="002C359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99" w:rsidRDefault="002C3599" w:rsidP="0054773C">
      <w:r>
        <w:separator/>
      </w:r>
    </w:p>
  </w:footnote>
  <w:footnote w:type="continuationSeparator" w:id="0">
    <w:p w:rsidR="002C3599" w:rsidRDefault="002C359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C3599"/>
    <w:rsid w:val="00387816"/>
    <w:rsid w:val="003D2392"/>
    <w:rsid w:val="003D63E1"/>
    <w:rsid w:val="0040068C"/>
    <w:rsid w:val="00400B10"/>
    <w:rsid w:val="004539CE"/>
    <w:rsid w:val="004C79E5"/>
    <w:rsid w:val="00503B70"/>
    <w:rsid w:val="00522633"/>
    <w:rsid w:val="0052618B"/>
    <w:rsid w:val="0054102E"/>
    <w:rsid w:val="0054773C"/>
    <w:rsid w:val="00572DF3"/>
    <w:rsid w:val="005D6D5A"/>
    <w:rsid w:val="005E354B"/>
    <w:rsid w:val="005F2628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2020-05-19T12:16:00Z</dcterms:modified>
</cp:coreProperties>
</file>