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AD1978">
        <w:rPr>
          <w:b/>
          <w:sz w:val="20"/>
          <w:szCs w:val="20"/>
          <w:lang w:eastAsia="ar-SA"/>
        </w:rPr>
        <w:t>23 октября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51" w:rsidRDefault="00AA1651" w:rsidP="0054773C">
      <w:r>
        <w:separator/>
      </w:r>
    </w:p>
  </w:endnote>
  <w:endnote w:type="continuationSeparator" w:id="0">
    <w:p w:rsidR="00AA1651" w:rsidRDefault="00AA165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51" w:rsidRDefault="00AA1651" w:rsidP="0054773C">
      <w:r>
        <w:separator/>
      </w:r>
    </w:p>
  </w:footnote>
  <w:footnote w:type="continuationSeparator" w:id="0">
    <w:p w:rsidR="00AA1651" w:rsidRDefault="00AA165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0D03"/>
    <w:rsid w:val="008E3C7C"/>
    <w:rsid w:val="008E6D39"/>
    <w:rsid w:val="009168A2"/>
    <w:rsid w:val="0094653C"/>
    <w:rsid w:val="009C5D73"/>
    <w:rsid w:val="00A57DCC"/>
    <w:rsid w:val="00AA071A"/>
    <w:rsid w:val="00AA1651"/>
    <w:rsid w:val="00AD1978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C5490"/>
    <w:rsid w:val="00DE7157"/>
    <w:rsid w:val="00DF5E52"/>
    <w:rsid w:val="00E11A90"/>
    <w:rsid w:val="00E13DCB"/>
    <w:rsid w:val="00E30CF7"/>
    <w:rsid w:val="00E34E71"/>
    <w:rsid w:val="00E4751A"/>
    <w:rsid w:val="00E76C62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2018-10-29T07:05:00Z</dcterms:modified>
</cp:coreProperties>
</file>