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241B9C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 августа</w:t>
      </w:r>
      <w:r w:rsidR="000C7260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  <w:bookmarkStart w:id="0" w:name="_GoBack"/>
      <w:bookmarkEnd w:id="0"/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0C7260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0C7260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2E" w:rsidRDefault="002D2E2E" w:rsidP="0054773C">
      <w:r>
        <w:separator/>
      </w:r>
    </w:p>
  </w:endnote>
  <w:endnote w:type="continuationSeparator" w:id="0">
    <w:p w:rsidR="002D2E2E" w:rsidRDefault="002D2E2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2E" w:rsidRDefault="002D2E2E" w:rsidP="0054773C">
      <w:r>
        <w:separator/>
      </w:r>
    </w:p>
  </w:footnote>
  <w:footnote w:type="continuationSeparator" w:id="0">
    <w:p w:rsidR="002D2E2E" w:rsidRDefault="002D2E2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C7260"/>
    <w:rsid w:val="00112204"/>
    <w:rsid w:val="00131E56"/>
    <w:rsid w:val="001705A2"/>
    <w:rsid w:val="001906A2"/>
    <w:rsid w:val="001D4BCB"/>
    <w:rsid w:val="00221784"/>
    <w:rsid w:val="00222A02"/>
    <w:rsid w:val="00224064"/>
    <w:rsid w:val="00241B9C"/>
    <w:rsid w:val="002D2E2E"/>
    <w:rsid w:val="00387816"/>
    <w:rsid w:val="003B113B"/>
    <w:rsid w:val="00400B10"/>
    <w:rsid w:val="004623C7"/>
    <w:rsid w:val="004802FB"/>
    <w:rsid w:val="00522331"/>
    <w:rsid w:val="0052618B"/>
    <w:rsid w:val="0054773C"/>
    <w:rsid w:val="00572DF3"/>
    <w:rsid w:val="005A02D5"/>
    <w:rsid w:val="005D6D5A"/>
    <w:rsid w:val="0065087D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A1CC8"/>
    <w:rsid w:val="00EE25B8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2018-08-31T08:41:00Z</dcterms:modified>
</cp:coreProperties>
</file>