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:rsidR="00B806AA" w:rsidRDefault="007E28AC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Первый</w:t>
      </w:r>
      <w:r w:rsidR="00C83483">
        <w:rPr>
          <w:rFonts w:eastAsia="Calibri"/>
          <w:u w:val="single"/>
        </w:rPr>
        <w:t xml:space="preserve"> </w:t>
      </w:r>
      <w:r w:rsidR="00B806AA">
        <w:rPr>
          <w:rFonts w:eastAsia="Calibri"/>
          <w:u w:val="single"/>
        </w:rPr>
        <w:t>ФИНАНСОВЫЙ ОТЧЕТ</w:t>
      </w:r>
    </w:p>
    <w:p w:rsidR="00B806AA" w:rsidRDefault="00B806AA" w:rsidP="00C83483">
      <w:pPr>
        <w:jc w:val="center"/>
        <w:rPr>
          <w:rFonts w:eastAsia="Calibri"/>
          <w:i/>
        </w:rPr>
      </w:pPr>
      <w:r>
        <w:rPr>
          <w:rFonts w:eastAsia="Calibri"/>
          <w:i/>
        </w:rPr>
        <w:t>(первый или итоговый)</w:t>
      </w:r>
    </w:p>
    <w:p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8B4405" w:rsidRDefault="007E28AC" w:rsidP="00B806AA">
      <w:pPr>
        <w:jc w:val="center"/>
        <w:rPr>
          <w:rFonts w:eastAsia="Calibri"/>
        </w:rPr>
      </w:pPr>
      <w:r>
        <w:rPr>
          <w:rFonts w:eastAsia="Calibri"/>
        </w:rPr>
        <w:t>Павлова Геннадия Юрьевича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806AA" w:rsidRPr="007E28AC" w:rsidRDefault="007E28A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40810810055009001981</w:t>
            </w:r>
          </w:p>
        </w:tc>
      </w:tr>
      <w:tr w:rsidR="00B806AA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5E3658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03.07.2019 </w:t>
            </w:r>
            <w:r w:rsidR="00B806AA">
              <w:rPr>
                <w:rFonts w:eastAsia="Calibri"/>
              </w:rPr>
              <w:t xml:space="preserve"> года</w:t>
            </w:r>
          </w:p>
        </w:tc>
      </w:tr>
      <w:tr w:rsidR="00B806AA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49000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>
              <w:rPr>
                <w:rFonts w:eastAsia="Calibri"/>
              </w:rPr>
              <w:t>законодательством,подпадающих</w:t>
            </w:r>
            <w:proofErr w:type="spellEnd"/>
            <w:proofErr w:type="gramEnd"/>
            <w:r>
              <w:rPr>
                <w:rFonts w:eastAsia="Calibri"/>
              </w:rPr>
              <w:t xml:space="preserve"> под действие п. 6 ст. 58 ФЗ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5E3658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C8348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7E28AC" w:rsidP="007E28AC">
            <w:pPr>
              <w:spacing w:line="276" w:lineRule="auto"/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48600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04"/>
        <w:gridCol w:w="2113"/>
        <w:gridCol w:w="963"/>
        <w:gridCol w:w="2869"/>
      </w:tblGrid>
      <w:tr w:rsidR="00B806AA" w:rsidTr="007E28AC">
        <w:trPr>
          <w:trHeight w:hRule="exact" w:val="490"/>
        </w:trPr>
        <w:tc>
          <w:tcPr>
            <w:tcW w:w="4831" w:type="dxa"/>
            <w:hideMark/>
          </w:tcPr>
          <w:p w:rsidR="00B806AA" w:rsidRDefault="00126E60" w:rsidP="00C83483">
            <w:pPr>
              <w:tabs>
                <w:tab w:val="center" w:pos="2291"/>
                <w:tab w:val="right" w:pos="4582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ab/>
            </w:r>
            <w:r w:rsidR="00B806AA">
              <w:rPr>
                <w:rFonts w:eastAsia="Calibri"/>
                <w:b/>
              </w:rPr>
              <w:t>Кандидат/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6AA" w:rsidRDefault="007E28AC" w:rsidP="007E28A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03.07.2019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6AA" w:rsidRDefault="007E2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Павлов 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6AA" w:rsidRDefault="007E28AC" w:rsidP="007E28AC">
            <w:pPr>
              <w:tabs>
                <w:tab w:val="left" w:pos="27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Геннадий  Юрьевич</w:t>
            </w:r>
          </w:p>
        </w:tc>
      </w:tr>
      <w:tr w:rsidR="00B806AA" w:rsidTr="00B806AA">
        <w:trPr>
          <w:trHeight w:hRule="exact" w:val="586"/>
        </w:trPr>
        <w:tc>
          <w:tcPr>
            <w:tcW w:w="4831" w:type="dxa"/>
            <w:hideMark/>
          </w:tcPr>
          <w:p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CD3988" w:rsidRDefault="00CD3988" w:rsidP="00B75846"/>
    <w:p w:rsidR="00B806AA" w:rsidRDefault="00B806AA" w:rsidP="00B75846"/>
    <w:p w:rsidR="00B806AA" w:rsidRDefault="00B806AA" w:rsidP="00B75846"/>
    <w:p w:rsidR="00B806AA" w:rsidRDefault="00B806AA" w:rsidP="00B75846"/>
    <w:p w:rsidR="00B806AA" w:rsidRDefault="00B806AA" w:rsidP="00B75846"/>
    <w:sectPr w:rsidR="00B806AA" w:rsidSect="00D014E7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17" w:rsidRDefault="00083117" w:rsidP="00B806AA">
      <w:r>
        <w:separator/>
      </w:r>
    </w:p>
  </w:endnote>
  <w:endnote w:type="continuationSeparator" w:id="0">
    <w:p w:rsidR="00083117" w:rsidRDefault="00083117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17" w:rsidRDefault="00083117" w:rsidP="00B806AA">
      <w:r>
        <w:separator/>
      </w:r>
    </w:p>
  </w:footnote>
  <w:footnote w:type="continuationSeparator" w:id="0">
    <w:p w:rsidR="00083117" w:rsidRDefault="00083117" w:rsidP="00B806AA">
      <w:r>
        <w:continuationSeparator/>
      </w:r>
    </w:p>
  </w:footnote>
  <w:footnote w:id="1">
    <w:p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64D6"/>
    <w:rsid w:val="00083117"/>
    <w:rsid w:val="00126E60"/>
    <w:rsid w:val="002302C4"/>
    <w:rsid w:val="0035078A"/>
    <w:rsid w:val="004B19B6"/>
    <w:rsid w:val="004E5EDF"/>
    <w:rsid w:val="0059249C"/>
    <w:rsid w:val="005E3658"/>
    <w:rsid w:val="00616EDF"/>
    <w:rsid w:val="007E28AC"/>
    <w:rsid w:val="008B4405"/>
    <w:rsid w:val="00A11030"/>
    <w:rsid w:val="00AA7423"/>
    <w:rsid w:val="00B227EA"/>
    <w:rsid w:val="00B34121"/>
    <w:rsid w:val="00B75846"/>
    <w:rsid w:val="00B806AA"/>
    <w:rsid w:val="00C83483"/>
    <w:rsid w:val="00CD3988"/>
    <w:rsid w:val="00D014E7"/>
    <w:rsid w:val="00DB64D6"/>
    <w:rsid w:val="00DC2A71"/>
    <w:rsid w:val="00F6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E35A38"/>
  <w15:docId w15:val="{4A1C0118-52A4-4496-8D1C-CFF336C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E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014E7"/>
  </w:style>
  <w:style w:type="character" w:customStyle="1" w:styleId="1">
    <w:name w:val="Основной шрифт абзаца1"/>
    <w:rsid w:val="00D014E7"/>
  </w:style>
  <w:style w:type="paragraph" w:customStyle="1" w:styleId="10">
    <w:name w:val="Заголовок1"/>
    <w:basedOn w:val="a"/>
    <w:next w:val="a3"/>
    <w:rsid w:val="00D014E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D014E7"/>
    <w:pPr>
      <w:spacing w:after="120"/>
    </w:pPr>
  </w:style>
  <w:style w:type="paragraph" w:styleId="a4">
    <w:name w:val="List"/>
    <w:basedOn w:val="a3"/>
    <w:rsid w:val="00D014E7"/>
    <w:rPr>
      <w:rFonts w:cs="Lucida Sans"/>
    </w:rPr>
  </w:style>
  <w:style w:type="paragraph" w:customStyle="1" w:styleId="11">
    <w:name w:val="Название1"/>
    <w:basedOn w:val="a"/>
    <w:rsid w:val="00D014E7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D014E7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D014E7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D014E7"/>
    <w:pPr>
      <w:suppressLineNumbers/>
    </w:pPr>
    <w:rPr>
      <w:rFonts w:cs="Lucida Sans"/>
    </w:rPr>
  </w:style>
  <w:style w:type="paragraph" w:customStyle="1" w:styleId="Heading">
    <w:name w:val="Heading"/>
    <w:rsid w:val="00D014E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D014E7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Wonder</cp:lastModifiedBy>
  <cp:revision>3</cp:revision>
  <cp:lastPrinted>2019-07-03T08:18:00Z</cp:lastPrinted>
  <dcterms:created xsi:type="dcterms:W3CDTF">2019-07-03T08:22:00Z</dcterms:created>
  <dcterms:modified xsi:type="dcterms:W3CDTF">2019-07-03T10:44:00Z</dcterms:modified>
</cp:coreProperties>
</file>